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A3C924" w14:textId="57700E9F" w:rsidR="00502E0E" w:rsidRPr="00502E0E" w:rsidRDefault="00502E0E" w:rsidP="00502E0E">
      <w:r>
        <w:rPr>
          <w:noProof/>
        </w:rPr>
        <w:drawing>
          <wp:anchor distT="0" distB="0" distL="114300" distR="114300" simplePos="0" relativeHeight="251659264" behindDoc="1" locked="0" layoutInCell="1" allowOverlap="1" wp14:anchorId="562C5B2F" wp14:editId="22DCBA9E">
            <wp:simplePos x="0" y="0"/>
            <wp:positionH relativeFrom="margin">
              <wp:align>center</wp:align>
            </wp:positionH>
            <wp:positionV relativeFrom="paragraph">
              <wp:posOffset>-7620</wp:posOffset>
            </wp:positionV>
            <wp:extent cx="690157" cy="760726"/>
            <wp:effectExtent l="0" t="0" r="0" b="1905"/>
            <wp:wrapNone/>
            <wp:docPr id="1" name="Picture 1" descr="C:\Users\lucciorj\AppData\Local\Microsoft\Windows\INetCache\Content.Word\vectorstock_282074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lucciorj\AppData\Local\Microsoft\Windows\INetCache\Content.Word\vectorstock_2820740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690157" cy="7607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7E2ECF9" w14:textId="77777777" w:rsidR="00626FA3" w:rsidRDefault="00626FA3" w:rsidP="00502E0E">
      <w:pPr>
        <w:spacing w:after="0" w:line="240" w:lineRule="auto"/>
        <w:jc w:val="center"/>
        <w:rPr>
          <w:b/>
          <w:i/>
          <w:sz w:val="28"/>
        </w:rPr>
      </w:pPr>
    </w:p>
    <w:p w14:paraId="71804567" w14:textId="77777777" w:rsidR="00C3428B" w:rsidRDefault="00C3428B" w:rsidP="00502E0E">
      <w:pPr>
        <w:spacing w:after="0" w:line="240" w:lineRule="auto"/>
        <w:jc w:val="center"/>
        <w:rPr>
          <w:b/>
          <w:i/>
          <w:sz w:val="24"/>
          <w:szCs w:val="20"/>
        </w:rPr>
      </w:pPr>
    </w:p>
    <w:p w14:paraId="37AA0252" w14:textId="08EFF679" w:rsidR="00626FA3" w:rsidRPr="005E3F66" w:rsidRDefault="00B26293" w:rsidP="00502E0E">
      <w:pPr>
        <w:spacing w:after="0" w:line="240" w:lineRule="auto"/>
        <w:jc w:val="center"/>
        <w:rPr>
          <w:b/>
          <w:i/>
          <w:sz w:val="24"/>
          <w:szCs w:val="20"/>
        </w:rPr>
      </w:pPr>
      <w:r>
        <w:rPr>
          <w:b/>
          <w:i/>
          <w:sz w:val="24"/>
          <w:szCs w:val="20"/>
        </w:rPr>
        <w:br/>
      </w:r>
      <w:r w:rsidR="00626FA3" w:rsidRPr="005E3F66">
        <w:rPr>
          <w:b/>
          <w:i/>
          <w:sz w:val="24"/>
          <w:szCs w:val="20"/>
        </w:rPr>
        <w:t>The place you want to be</w:t>
      </w:r>
    </w:p>
    <w:p w14:paraId="1027D2EB" w14:textId="77777777" w:rsidR="00C54EF7" w:rsidRPr="005E3F66" w:rsidRDefault="00C54EF7" w:rsidP="00502E0E">
      <w:pPr>
        <w:spacing w:after="0" w:line="240" w:lineRule="auto"/>
        <w:jc w:val="center"/>
        <w:rPr>
          <w:b/>
          <w:i/>
          <w:sz w:val="24"/>
          <w:szCs w:val="20"/>
        </w:rPr>
      </w:pPr>
      <w:r w:rsidRPr="005E3F66">
        <w:rPr>
          <w:b/>
          <w:i/>
          <w:sz w:val="24"/>
          <w:szCs w:val="20"/>
        </w:rPr>
        <w:t>Passion – Positivity – Pride - Performance</w:t>
      </w:r>
    </w:p>
    <w:p w14:paraId="2D0984A7" w14:textId="77777777" w:rsidR="00C3428B" w:rsidRPr="005E3F66" w:rsidRDefault="00C3428B" w:rsidP="00502E0E">
      <w:pPr>
        <w:spacing w:after="0" w:line="240" w:lineRule="auto"/>
        <w:jc w:val="center"/>
        <w:rPr>
          <w:sz w:val="24"/>
          <w:szCs w:val="20"/>
        </w:rPr>
      </w:pPr>
    </w:p>
    <w:p w14:paraId="5A8B46EB" w14:textId="77777777" w:rsidR="00502E0E" w:rsidRPr="001F195F" w:rsidRDefault="00BB41CB" w:rsidP="00502E0E">
      <w:pPr>
        <w:spacing w:after="0" w:line="240" w:lineRule="auto"/>
        <w:jc w:val="center"/>
        <w:rPr>
          <w:b/>
          <w:sz w:val="24"/>
        </w:rPr>
      </w:pPr>
      <w:r w:rsidRPr="001F195F">
        <w:rPr>
          <w:b/>
          <w:sz w:val="24"/>
        </w:rPr>
        <w:t>Advisory Council</w:t>
      </w:r>
    </w:p>
    <w:p w14:paraId="0AA2BBF0" w14:textId="7095B058" w:rsidR="007B2A71" w:rsidRDefault="00360B96" w:rsidP="00502E0E">
      <w:pPr>
        <w:spacing w:after="0" w:line="240" w:lineRule="auto"/>
        <w:jc w:val="center"/>
        <w:rPr>
          <w:b/>
          <w:sz w:val="24"/>
        </w:rPr>
      </w:pPr>
      <w:r>
        <w:rPr>
          <w:b/>
          <w:sz w:val="24"/>
        </w:rPr>
        <w:t>1/14/25</w:t>
      </w:r>
    </w:p>
    <w:p w14:paraId="20DDCA33" w14:textId="77777777" w:rsidR="00BC588C" w:rsidRPr="001F195F" w:rsidRDefault="00BC588C" w:rsidP="00BC588C">
      <w:pPr>
        <w:spacing w:after="0" w:line="240" w:lineRule="auto"/>
        <w:rPr>
          <w:b/>
          <w:sz w:val="24"/>
        </w:rPr>
      </w:pPr>
    </w:p>
    <w:p w14:paraId="6F0C8507" w14:textId="4D4A9E8A" w:rsidR="00CA0C0C" w:rsidRPr="001F195F" w:rsidRDefault="00FC2118" w:rsidP="00251863">
      <w:pPr>
        <w:pStyle w:val="ListParagraph"/>
        <w:numPr>
          <w:ilvl w:val="0"/>
          <w:numId w:val="2"/>
        </w:numPr>
        <w:spacing w:after="0" w:line="360" w:lineRule="auto"/>
        <w:rPr>
          <w:sz w:val="24"/>
          <w:szCs w:val="24"/>
        </w:rPr>
      </w:pPr>
      <w:r w:rsidRPr="001F195F">
        <w:rPr>
          <w:b/>
          <w:bCs/>
          <w:sz w:val="24"/>
          <w:szCs w:val="24"/>
        </w:rPr>
        <w:t>5:30 – 5:40</w:t>
      </w:r>
      <w:r w:rsidR="00CA0C0C" w:rsidRPr="001F195F">
        <w:rPr>
          <w:sz w:val="24"/>
          <w:szCs w:val="24"/>
        </w:rPr>
        <w:t xml:space="preserve"> </w:t>
      </w:r>
      <w:r w:rsidR="007B06AA" w:rsidRPr="001F195F">
        <w:rPr>
          <w:sz w:val="24"/>
          <w:szCs w:val="24"/>
        </w:rPr>
        <w:t>SACI Report</w:t>
      </w:r>
    </w:p>
    <w:p w14:paraId="070FDA9C" w14:textId="1336344B" w:rsidR="00223AED" w:rsidRPr="00A06EDE" w:rsidRDefault="00556517" w:rsidP="00223AED">
      <w:pPr>
        <w:pStyle w:val="ListParagraph"/>
        <w:numPr>
          <w:ilvl w:val="0"/>
          <w:numId w:val="2"/>
        </w:numPr>
        <w:spacing w:after="0" w:line="360" w:lineRule="auto"/>
        <w:rPr>
          <w:b/>
          <w:bCs/>
          <w:sz w:val="24"/>
          <w:szCs w:val="24"/>
        </w:rPr>
      </w:pPr>
      <w:r w:rsidRPr="001F195F">
        <w:rPr>
          <w:b/>
          <w:bCs/>
          <w:sz w:val="24"/>
          <w:szCs w:val="24"/>
        </w:rPr>
        <w:t xml:space="preserve">5:40 – </w:t>
      </w:r>
      <w:r w:rsidR="00A06EDE">
        <w:rPr>
          <w:b/>
          <w:bCs/>
          <w:sz w:val="24"/>
          <w:szCs w:val="24"/>
        </w:rPr>
        <w:t xml:space="preserve">6:10:  </w:t>
      </w:r>
      <w:r w:rsidR="00A06EDE" w:rsidRPr="00A06EDE">
        <w:rPr>
          <w:sz w:val="24"/>
          <w:szCs w:val="24"/>
        </w:rPr>
        <w:t>Discipline</w:t>
      </w:r>
      <w:r w:rsidR="00A06EDE">
        <w:rPr>
          <w:sz w:val="24"/>
          <w:szCs w:val="24"/>
        </w:rPr>
        <w:t xml:space="preserve"> &amp; PWCS’ Code of Behavior</w:t>
      </w:r>
    </w:p>
    <w:p w14:paraId="66E36993" w14:textId="62F97186" w:rsidR="00A06EDE" w:rsidRPr="00D435F1" w:rsidRDefault="00A06EDE" w:rsidP="00A06EDE">
      <w:pPr>
        <w:pStyle w:val="ListParagraph"/>
        <w:numPr>
          <w:ilvl w:val="1"/>
          <w:numId w:val="2"/>
        </w:numPr>
        <w:spacing w:after="0" w:line="360" w:lineRule="auto"/>
        <w:rPr>
          <w:b/>
          <w:bCs/>
          <w:sz w:val="24"/>
          <w:szCs w:val="24"/>
        </w:rPr>
      </w:pPr>
      <w:r>
        <w:rPr>
          <w:sz w:val="24"/>
          <w:szCs w:val="24"/>
        </w:rPr>
        <w:t>Beliefs on Discipline and our Discipline Plan</w:t>
      </w:r>
    </w:p>
    <w:p w14:paraId="60D68B8F" w14:textId="588325D2" w:rsidR="00D435F1" w:rsidRPr="00654832" w:rsidRDefault="00D435F1" w:rsidP="00A06EDE">
      <w:pPr>
        <w:pStyle w:val="ListParagraph"/>
        <w:numPr>
          <w:ilvl w:val="1"/>
          <w:numId w:val="2"/>
        </w:numPr>
        <w:spacing w:after="0" w:line="360" w:lineRule="auto"/>
        <w:rPr>
          <w:b/>
          <w:bCs/>
          <w:sz w:val="24"/>
          <w:szCs w:val="24"/>
        </w:rPr>
      </w:pPr>
      <w:r>
        <w:rPr>
          <w:sz w:val="24"/>
          <w:szCs w:val="24"/>
        </w:rPr>
        <w:t>PWCS’ Code of Behavior</w:t>
      </w:r>
    </w:p>
    <w:p w14:paraId="167B196E" w14:textId="3D1DC5B5" w:rsidR="00654832" w:rsidRPr="00EA3F28" w:rsidRDefault="00BF664B" w:rsidP="00654832">
      <w:pPr>
        <w:pStyle w:val="ListParagraph"/>
        <w:numPr>
          <w:ilvl w:val="2"/>
          <w:numId w:val="2"/>
        </w:numPr>
        <w:spacing w:after="0" w:line="360" w:lineRule="auto"/>
        <w:rPr>
          <w:b/>
          <w:bCs/>
          <w:sz w:val="24"/>
          <w:szCs w:val="24"/>
        </w:rPr>
      </w:pPr>
      <w:r>
        <w:rPr>
          <w:sz w:val="24"/>
          <w:szCs w:val="24"/>
        </w:rPr>
        <w:t>Families as Partners</w:t>
      </w:r>
    </w:p>
    <w:p w14:paraId="6084B067" w14:textId="1168D2A3" w:rsidR="00EA3F28" w:rsidRPr="00EA3F28" w:rsidRDefault="00EA3F28" w:rsidP="00EA3F28">
      <w:pPr>
        <w:pStyle w:val="ListParagraph"/>
        <w:numPr>
          <w:ilvl w:val="2"/>
          <w:numId w:val="2"/>
        </w:numPr>
        <w:spacing w:after="0" w:line="360" w:lineRule="auto"/>
        <w:rPr>
          <w:b/>
          <w:bCs/>
          <w:sz w:val="24"/>
          <w:szCs w:val="24"/>
        </w:rPr>
      </w:pPr>
      <w:r>
        <w:rPr>
          <w:sz w:val="24"/>
          <w:szCs w:val="24"/>
        </w:rPr>
        <w:t>Acts for which students may be disciplined</w:t>
      </w:r>
    </w:p>
    <w:p w14:paraId="35ACA621" w14:textId="6BB14846" w:rsidR="00EA3F28" w:rsidRPr="00BA7AA1" w:rsidRDefault="00A10ABF" w:rsidP="00EA3F28">
      <w:pPr>
        <w:pStyle w:val="ListParagraph"/>
        <w:numPr>
          <w:ilvl w:val="2"/>
          <w:numId w:val="2"/>
        </w:numPr>
        <w:spacing w:after="0" w:line="360" w:lineRule="auto"/>
        <w:rPr>
          <w:b/>
          <w:bCs/>
          <w:sz w:val="24"/>
          <w:szCs w:val="24"/>
        </w:rPr>
      </w:pPr>
      <w:r>
        <w:rPr>
          <w:sz w:val="24"/>
          <w:szCs w:val="24"/>
        </w:rPr>
        <w:t>School Bus Rules</w:t>
      </w:r>
    </w:p>
    <w:p w14:paraId="6094B712" w14:textId="35990098" w:rsidR="00BA7AA1" w:rsidRPr="00BA7AA1" w:rsidRDefault="00BA7AA1" w:rsidP="00BA7AA1">
      <w:pPr>
        <w:pStyle w:val="ListParagraph"/>
        <w:numPr>
          <w:ilvl w:val="3"/>
          <w:numId w:val="2"/>
        </w:numPr>
        <w:spacing w:after="0" w:line="360" w:lineRule="auto"/>
        <w:rPr>
          <w:b/>
          <w:bCs/>
        </w:rPr>
      </w:pPr>
      <w:r>
        <w:rPr>
          <w:sz w:val="24"/>
          <w:szCs w:val="24"/>
        </w:rPr>
        <w:t xml:space="preserve">Transportation Regulation:  </w:t>
      </w:r>
      <w:hyperlink r:id="rId6" w:history="1">
        <w:r w:rsidRPr="00BA7AA1">
          <w:rPr>
            <w:rStyle w:val="Hyperlink"/>
          </w:rPr>
          <w:t>https://go.boarddocs.com/vsba/pwcs/Board.nsf/goto?open&amp;id=BL25H41045B1#</w:t>
        </w:r>
      </w:hyperlink>
    </w:p>
    <w:p w14:paraId="3259B0E7" w14:textId="1A62AA96" w:rsidR="00BA7AA1" w:rsidRPr="00BF664B" w:rsidRDefault="00654832" w:rsidP="00654832">
      <w:pPr>
        <w:pStyle w:val="ListParagraph"/>
        <w:numPr>
          <w:ilvl w:val="2"/>
          <w:numId w:val="2"/>
        </w:numPr>
        <w:spacing w:after="0" w:line="360" w:lineRule="auto"/>
        <w:rPr>
          <w:b/>
          <w:bCs/>
          <w:sz w:val="24"/>
          <w:szCs w:val="24"/>
        </w:rPr>
      </w:pPr>
      <w:r>
        <w:rPr>
          <w:sz w:val="24"/>
          <w:szCs w:val="24"/>
        </w:rPr>
        <w:t>Tiered Responses to Student Behavior</w:t>
      </w:r>
    </w:p>
    <w:p w14:paraId="58D1A201" w14:textId="175B6D2C" w:rsidR="00BF664B" w:rsidRPr="00D435F1" w:rsidRDefault="00BF664B" w:rsidP="00BF664B">
      <w:pPr>
        <w:pStyle w:val="ListParagraph"/>
        <w:numPr>
          <w:ilvl w:val="3"/>
          <w:numId w:val="2"/>
        </w:numPr>
        <w:spacing w:after="0" w:line="360" w:lineRule="auto"/>
        <w:rPr>
          <w:b/>
          <w:bCs/>
          <w:sz w:val="24"/>
          <w:szCs w:val="24"/>
        </w:rPr>
      </w:pPr>
      <w:r>
        <w:rPr>
          <w:sz w:val="24"/>
          <w:szCs w:val="24"/>
        </w:rPr>
        <w:t>Restorative Discipline</w:t>
      </w:r>
    </w:p>
    <w:p w14:paraId="7CBD0258" w14:textId="598CA861" w:rsidR="00D435F1" w:rsidRPr="006355B2" w:rsidRDefault="00D435F1" w:rsidP="00D435F1">
      <w:pPr>
        <w:pStyle w:val="ListParagraph"/>
        <w:numPr>
          <w:ilvl w:val="0"/>
          <w:numId w:val="2"/>
        </w:numPr>
        <w:spacing w:after="0" w:line="360" w:lineRule="auto"/>
        <w:rPr>
          <w:b/>
          <w:bCs/>
          <w:sz w:val="24"/>
          <w:szCs w:val="24"/>
        </w:rPr>
      </w:pPr>
      <w:r w:rsidRPr="00D435F1">
        <w:rPr>
          <w:b/>
          <w:bCs/>
          <w:sz w:val="24"/>
          <w:szCs w:val="24"/>
        </w:rPr>
        <w:t>6:15 – 6:30:</w:t>
      </w:r>
      <w:r>
        <w:rPr>
          <w:sz w:val="24"/>
          <w:szCs w:val="24"/>
        </w:rPr>
        <w:t xml:space="preserve">  Open Topic/Discussion</w:t>
      </w:r>
    </w:p>
    <w:p w14:paraId="37A817C1" w14:textId="6C1DBA2F" w:rsidR="006355B2" w:rsidRDefault="006355B2" w:rsidP="006355B2">
      <w:pPr>
        <w:pStyle w:val="ListParagraph"/>
        <w:numPr>
          <w:ilvl w:val="1"/>
          <w:numId w:val="2"/>
        </w:numPr>
        <w:spacing w:after="0" w:line="360" w:lineRule="auto"/>
        <w:rPr>
          <w:b/>
          <w:bCs/>
          <w:sz w:val="24"/>
          <w:szCs w:val="24"/>
        </w:rPr>
      </w:pPr>
      <w:r>
        <w:rPr>
          <w:sz w:val="24"/>
          <w:szCs w:val="24"/>
        </w:rPr>
        <w:t>Lunch Line &amp; Clubs (from previous meeting)</w:t>
      </w:r>
    </w:p>
    <w:p w14:paraId="5AC475BE" w14:textId="59CD0C11" w:rsidR="005D6417" w:rsidRPr="001F195F" w:rsidRDefault="00B262CF" w:rsidP="003E5978">
      <w:pPr>
        <w:pStyle w:val="ListParagraph"/>
        <w:numPr>
          <w:ilvl w:val="0"/>
          <w:numId w:val="2"/>
        </w:numPr>
        <w:spacing w:after="0" w:line="360" w:lineRule="auto"/>
        <w:rPr>
          <w:b/>
          <w:bCs/>
          <w:sz w:val="24"/>
          <w:szCs w:val="24"/>
        </w:rPr>
      </w:pPr>
      <w:r w:rsidRPr="001F195F">
        <w:rPr>
          <w:b/>
          <w:bCs/>
          <w:sz w:val="24"/>
          <w:szCs w:val="24"/>
        </w:rPr>
        <w:t xml:space="preserve">Next Meeting:  </w:t>
      </w:r>
      <w:r w:rsidR="00854B65">
        <w:rPr>
          <w:b/>
          <w:bCs/>
          <w:sz w:val="24"/>
          <w:szCs w:val="24"/>
        </w:rPr>
        <w:t>March 11</w:t>
      </w:r>
      <w:r w:rsidR="00854B65" w:rsidRPr="00854B65">
        <w:rPr>
          <w:b/>
          <w:bCs/>
          <w:sz w:val="24"/>
          <w:szCs w:val="24"/>
          <w:vertAlign w:val="superscript"/>
        </w:rPr>
        <w:t>th</w:t>
      </w:r>
      <w:r w:rsidR="00854B65">
        <w:rPr>
          <w:b/>
          <w:bCs/>
          <w:sz w:val="24"/>
          <w:szCs w:val="24"/>
        </w:rPr>
        <w:t xml:space="preserve"> – No Meeting in February</w:t>
      </w:r>
    </w:p>
    <w:p w14:paraId="4FC97CAC" w14:textId="24A1753F" w:rsidR="00C3428B" w:rsidRDefault="00C3428B" w:rsidP="00C3428B">
      <w:pPr>
        <w:pStyle w:val="ListParagraph"/>
        <w:numPr>
          <w:ilvl w:val="1"/>
          <w:numId w:val="2"/>
        </w:numPr>
        <w:spacing w:after="0" w:line="360" w:lineRule="auto"/>
        <w:rPr>
          <w:b/>
          <w:bCs/>
          <w:sz w:val="24"/>
          <w:szCs w:val="24"/>
        </w:rPr>
      </w:pPr>
      <w:r w:rsidRPr="001F195F">
        <w:rPr>
          <w:b/>
          <w:bCs/>
          <w:sz w:val="24"/>
          <w:szCs w:val="24"/>
        </w:rPr>
        <w:t>Input on the next topic to cover?</w:t>
      </w:r>
    </w:p>
    <w:sectPr w:rsidR="00C3428B" w:rsidSect="00B26293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F0695F"/>
    <w:multiLevelType w:val="hybridMultilevel"/>
    <w:tmpl w:val="FDA8B8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7B63A12"/>
    <w:multiLevelType w:val="hybridMultilevel"/>
    <w:tmpl w:val="FB2696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83815942">
    <w:abstractNumId w:val="1"/>
  </w:num>
  <w:num w:numId="2" w16cid:durableId="6020349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2E0E"/>
    <w:rsid w:val="00005FAC"/>
    <w:rsid w:val="000627C4"/>
    <w:rsid w:val="00063000"/>
    <w:rsid w:val="00083497"/>
    <w:rsid w:val="000E6E92"/>
    <w:rsid w:val="000E7A09"/>
    <w:rsid w:val="00104C68"/>
    <w:rsid w:val="00104E00"/>
    <w:rsid w:val="00127818"/>
    <w:rsid w:val="00135D47"/>
    <w:rsid w:val="00146693"/>
    <w:rsid w:val="0015308D"/>
    <w:rsid w:val="00192042"/>
    <w:rsid w:val="001A5C47"/>
    <w:rsid w:val="001D0CDD"/>
    <w:rsid w:val="001E32A5"/>
    <w:rsid w:val="001F195F"/>
    <w:rsid w:val="00203164"/>
    <w:rsid w:val="00203E33"/>
    <w:rsid w:val="0022008E"/>
    <w:rsid w:val="00223AED"/>
    <w:rsid w:val="00240A30"/>
    <w:rsid w:val="00251863"/>
    <w:rsid w:val="002520F3"/>
    <w:rsid w:val="002857B4"/>
    <w:rsid w:val="00293C27"/>
    <w:rsid w:val="002A6909"/>
    <w:rsid w:val="002E2238"/>
    <w:rsid w:val="00316DBF"/>
    <w:rsid w:val="00325599"/>
    <w:rsid w:val="003277B7"/>
    <w:rsid w:val="00360B96"/>
    <w:rsid w:val="0037327F"/>
    <w:rsid w:val="0038623D"/>
    <w:rsid w:val="003A4E80"/>
    <w:rsid w:val="003D5BCB"/>
    <w:rsid w:val="003D7834"/>
    <w:rsid w:val="003E2BB0"/>
    <w:rsid w:val="003E5978"/>
    <w:rsid w:val="004311F0"/>
    <w:rsid w:val="00442B18"/>
    <w:rsid w:val="0045596A"/>
    <w:rsid w:val="004725FA"/>
    <w:rsid w:val="004A43D2"/>
    <w:rsid w:val="004B3CBD"/>
    <w:rsid w:val="004E7308"/>
    <w:rsid w:val="004F41B3"/>
    <w:rsid w:val="00502E0E"/>
    <w:rsid w:val="00503BA6"/>
    <w:rsid w:val="00503E91"/>
    <w:rsid w:val="00515272"/>
    <w:rsid w:val="00515AD6"/>
    <w:rsid w:val="0055568E"/>
    <w:rsid w:val="005557AD"/>
    <w:rsid w:val="00556517"/>
    <w:rsid w:val="00585971"/>
    <w:rsid w:val="005C2DA8"/>
    <w:rsid w:val="005C63AF"/>
    <w:rsid w:val="005D6417"/>
    <w:rsid w:val="005E3F66"/>
    <w:rsid w:val="00626FA3"/>
    <w:rsid w:val="00633439"/>
    <w:rsid w:val="00633A76"/>
    <w:rsid w:val="006355B2"/>
    <w:rsid w:val="006363BC"/>
    <w:rsid w:val="00654832"/>
    <w:rsid w:val="00656C5F"/>
    <w:rsid w:val="006E4D4E"/>
    <w:rsid w:val="00711E15"/>
    <w:rsid w:val="00716F28"/>
    <w:rsid w:val="007643A0"/>
    <w:rsid w:val="00777DC3"/>
    <w:rsid w:val="007B06AA"/>
    <w:rsid w:val="007B0DB6"/>
    <w:rsid w:val="007B2A71"/>
    <w:rsid w:val="007F5D85"/>
    <w:rsid w:val="007F5DEE"/>
    <w:rsid w:val="00806722"/>
    <w:rsid w:val="00806A65"/>
    <w:rsid w:val="00824468"/>
    <w:rsid w:val="00842BFC"/>
    <w:rsid w:val="00846FC0"/>
    <w:rsid w:val="00854B65"/>
    <w:rsid w:val="008724C2"/>
    <w:rsid w:val="00876C38"/>
    <w:rsid w:val="008A1D95"/>
    <w:rsid w:val="008A67C9"/>
    <w:rsid w:val="008C7AA3"/>
    <w:rsid w:val="008D054E"/>
    <w:rsid w:val="008E0245"/>
    <w:rsid w:val="008E13DF"/>
    <w:rsid w:val="008E4A5D"/>
    <w:rsid w:val="00904E97"/>
    <w:rsid w:val="009134F2"/>
    <w:rsid w:val="00914F32"/>
    <w:rsid w:val="00915616"/>
    <w:rsid w:val="00945956"/>
    <w:rsid w:val="00972534"/>
    <w:rsid w:val="00981A2C"/>
    <w:rsid w:val="009848AE"/>
    <w:rsid w:val="009D7454"/>
    <w:rsid w:val="009E6595"/>
    <w:rsid w:val="009F3A0C"/>
    <w:rsid w:val="00A00F52"/>
    <w:rsid w:val="00A023A5"/>
    <w:rsid w:val="00A02A38"/>
    <w:rsid w:val="00A06EDE"/>
    <w:rsid w:val="00A10ABF"/>
    <w:rsid w:val="00A1325D"/>
    <w:rsid w:val="00A2306A"/>
    <w:rsid w:val="00A240AC"/>
    <w:rsid w:val="00A31A19"/>
    <w:rsid w:val="00A35B74"/>
    <w:rsid w:val="00A64225"/>
    <w:rsid w:val="00A767B1"/>
    <w:rsid w:val="00A84167"/>
    <w:rsid w:val="00AB6DB3"/>
    <w:rsid w:val="00AC1EE9"/>
    <w:rsid w:val="00AC469C"/>
    <w:rsid w:val="00AF5926"/>
    <w:rsid w:val="00B1394B"/>
    <w:rsid w:val="00B23F39"/>
    <w:rsid w:val="00B26293"/>
    <w:rsid w:val="00B262CF"/>
    <w:rsid w:val="00B47CC2"/>
    <w:rsid w:val="00B737F0"/>
    <w:rsid w:val="00B95CD5"/>
    <w:rsid w:val="00BA7AA1"/>
    <w:rsid w:val="00BB41CB"/>
    <w:rsid w:val="00BC588C"/>
    <w:rsid w:val="00BE03EF"/>
    <w:rsid w:val="00BE6134"/>
    <w:rsid w:val="00BE7D00"/>
    <w:rsid w:val="00BF664B"/>
    <w:rsid w:val="00C030DD"/>
    <w:rsid w:val="00C3428B"/>
    <w:rsid w:val="00C54EF7"/>
    <w:rsid w:val="00C64B1A"/>
    <w:rsid w:val="00C95453"/>
    <w:rsid w:val="00CA0C0C"/>
    <w:rsid w:val="00CA5C35"/>
    <w:rsid w:val="00D435F1"/>
    <w:rsid w:val="00D44549"/>
    <w:rsid w:val="00D64092"/>
    <w:rsid w:val="00D65C41"/>
    <w:rsid w:val="00D75C17"/>
    <w:rsid w:val="00DA1882"/>
    <w:rsid w:val="00DC38A8"/>
    <w:rsid w:val="00DC67E9"/>
    <w:rsid w:val="00DE13A8"/>
    <w:rsid w:val="00DE706E"/>
    <w:rsid w:val="00E17C0A"/>
    <w:rsid w:val="00E43FF7"/>
    <w:rsid w:val="00E64775"/>
    <w:rsid w:val="00E80CE5"/>
    <w:rsid w:val="00E826B0"/>
    <w:rsid w:val="00E923BC"/>
    <w:rsid w:val="00EA3F28"/>
    <w:rsid w:val="00EE1662"/>
    <w:rsid w:val="00EE75A6"/>
    <w:rsid w:val="00F05F3F"/>
    <w:rsid w:val="00F11F4B"/>
    <w:rsid w:val="00F360A5"/>
    <w:rsid w:val="00F73865"/>
    <w:rsid w:val="00F773F2"/>
    <w:rsid w:val="00F933BB"/>
    <w:rsid w:val="00FC1B40"/>
    <w:rsid w:val="00FC21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A07836"/>
  <w15:chartTrackingRefBased/>
  <w15:docId w15:val="{D13B3C92-1A1B-4915-8F71-F31D64FFAA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02E0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8597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85971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BA7AA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A7AA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go.boarddocs.com/vsba/pwcs/Board.nsf/goto?open&amp;id=BL25H41045B1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109</Words>
  <Characters>625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J. Lucciotti</dc:creator>
  <cp:keywords/>
  <dc:description/>
  <cp:lastModifiedBy>Christine A. Gruszkowski</cp:lastModifiedBy>
  <cp:revision>2</cp:revision>
  <cp:lastPrinted>2023-11-14T16:38:00Z</cp:lastPrinted>
  <dcterms:created xsi:type="dcterms:W3CDTF">2025-02-27T17:28:00Z</dcterms:created>
  <dcterms:modified xsi:type="dcterms:W3CDTF">2025-02-27T17:28:00Z</dcterms:modified>
</cp:coreProperties>
</file>